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247" w:type="dxa"/>
        <w:tblLook w:val="04A0" w:firstRow="1" w:lastRow="0" w:firstColumn="1" w:lastColumn="0" w:noHBand="0" w:noVBand="1"/>
      </w:tblPr>
      <w:tblGrid>
        <w:gridCol w:w="1400"/>
        <w:gridCol w:w="2487"/>
        <w:gridCol w:w="1180"/>
        <w:gridCol w:w="1180"/>
      </w:tblGrid>
      <w:tr w:rsidR="001F7EDD" w:rsidRPr="001F7EDD" w:rsidTr="001F7EDD">
        <w:trPr>
          <w:trHeight w:val="30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заказа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Промокод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Цена, руб.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02.09.26 10:09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gi8f-</w:t>
            </w:r>
            <w:bookmarkStart w:id="0" w:name="_GoBack"/>
            <w:bookmarkEnd w:id="0"/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wShg-UWuP-xq5m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02.09.26 12:39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tpTN-de44-7BGt-7Hbu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03.09.26 12:33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fpIS-c2p2-SWBU-rLJw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03.09.26 23:02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BygJ-ObzC-aciy-e5MU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05.09.26 19:09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pd1N-pR1S-smjb-tHux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07.09.26 20:27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CNqz-uxLk-2Kbz-Q77L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08.09.26 13:49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xFXv-YY2R-WC9s-gX65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08.09.26 15:15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r1aS-Oepv-Ojgr-c8iR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08.09.26 19:49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y6iM-l47L-WGdu-8hyl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09.09.26 22:13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fk84-spyg-CXhV-SdNM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14.09.26 15:32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5hQ3-S9HH-bzvm-6Wsq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16.09.26 15:33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3DGu-8Ks2-81SL-RRpz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16.09.26 15:50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2bpM-qTFr-t4uo-qMMn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16.09.26 15:54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URCT-Wzwf-Od7e-59P4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16.09.26 17:42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qLkr-MrIY-EmBu-bW8Y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16.09.26 21:30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BPO9-6mW6-5Pn9-3DuC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16.09.26 23:20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Ue9p-DoVa-B49x-Jvzz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17.09.26 12:33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bL4A-AZzS-Pl2y-ufbG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19.09.26 10:15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bcHU-AH1q-4Mke-g7ZI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19.09.26 13:03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rUic-RxOH-n3BL-F3bK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19.09.26 13:34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Wcu2-WcGi-TEHw-73s4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19.09.26 20:52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B3sQ-EcwC-sl8m-LVHv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19.09.26 20:52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3CiG-u6TX-1Q81-3pL9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20.09.26 9:10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o5aC-NCfd-mo6O-dn3F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20.09.26 11:25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HODj-zEhN-6QQy-O9ob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20.09.26 11:56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Wtlg-vPGM-iiYA-KQum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20.09.26 11:58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v6fN-rseX-oBCC-mWyi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20.09.26 15:15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JLiK-TuTo-caBm-lUS5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20.09.26 15:15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aMTJ-RMoB-KmNq-jKIl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21.09.26 15:12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ztlC-JAF2-HM3v-kMBU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22.09.26 6:31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mkZq-Niza-Kj2Y-oXm2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22.09.26 11:37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xZo6-QAxv-WRcF-k9xJ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22.09.26 11:37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ppqp-fiTM-2i54-aqaI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22.09.26 12:14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ULXp-vs9G-Hk3W-Z1tE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22.09.26 12:22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3bPo-8LSB-6slM-ZE4o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22.09.26 12:22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A9Um-ECOb-CNnT-Hmnz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22.09.26 14:08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j3yQ-mKAO-hzjl-vxQq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22.09.26 23:24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cnzD-wgAj-4Cne-I4if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22.09.26 23:24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qDEc-X16O-9hgm-SqRC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22.09.26 23:48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VFf7-n1GU-Tg6x-WGiY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22.09.26 23:48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oqzu-wp5G-q8Ka-Tys4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23.09.26 1:51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phod-6Q8T-6jMI-ReE5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23.09.26 1:51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g5XH-UJil-yFZP-5RVN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23.09.26 14:03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DnKL-H25K-K6ht-UBx3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23.09.26 14:03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g7Bz-jNLi-LTMx-c9Nj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23.09.26 14:03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kEVM-98Yv-aErn-ztYP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25.09.26 21:49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oLwU-UYI8-lKSp-gz1r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27.09.26 17:56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dJBk-c6sS-FTwz-CdI2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28.09.26 9:49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Uky5-LA2t-XxGM-dfYd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28.09.26 18:25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UF9T-KkBV-GMgl-t1vZ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29.09.26 17:59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EyVY-12nG-n4LY-ciOr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  <w:tr w:rsidR="001F7EDD" w:rsidRPr="001F7EDD" w:rsidTr="001F7EDD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29.09.26 17:59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sEp5-v6PI-TpKu-AELQ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EDD" w:rsidRPr="001F7EDD" w:rsidRDefault="001F7EDD" w:rsidP="001F7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F7E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</w:tr>
    </w:tbl>
    <w:p w:rsidR="00551B8C" w:rsidRDefault="00551B8C"/>
    <w:sectPr w:rsidR="00551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B26"/>
    <w:rsid w:val="001F7EDD"/>
    <w:rsid w:val="00551B8C"/>
    <w:rsid w:val="00BE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6DA993-CAC9-48ED-B919-ED12057D0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Елисеева Ольга Егоровна</dc:creator>
  <cp:keywords/>
  <dc:description/>
  <cp:lastModifiedBy>Елисеева Ольга Егоровна</cp:lastModifiedBy>
  <cp:revision>2</cp:revision>
  <dcterms:created xsi:type="dcterms:W3CDTF">2026-10-22T07:35:00Z</dcterms:created>
  <dcterms:modified xsi:type="dcterms:W3CDTF">2026-10-22T07:35:00Z</dcterms:modified>
</cp:coreProperties>
</file>